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D80" w:rsidRPr="004743C7" w:rsidRDefault="004743C7" w:rsidP="004743C7">
      <w:pPr>
        <w:jc w:val="center"/>
        <w:rPr>
          <w:b/>
          <w:sz w:val="32"/>
          <w:szCs w:val="32"/>
        </w:rPr>
      </w:pPr>
      <w:r w:rsidRPr="004743C7">
        <w:rPr>
          <w:rFonts w:hint="eastAsia"/>
          <w:b/>
          <w:sz w:val="32"/>
          <w:szCs w:val="32"/>
        </w:rPr>
        <w:t>要介護（要支援）認定に係る書類の閲覧（交付）申請書</w:t>
      </w:r>
    </w:p>
    <w:p w:rsidR="004743C7" w:rsidRDefault="002366D7" w:rsidP="004743C7">
      <w:pPr>
        <w:jc w:val="right"/>
      </w:pPr>
      <w:r>
        <w:rPr>
          <w:rFonts w:hint="eastAsia"/>
        </w:rPr>
        <w:t>令和</w:t>
      </w:r>
      <w:r w:rsidR="00ED6717">
        <w:rPr>
          <w:rFonts w:hint="eastAsia"/>
        </w:rPr>
        <w:t xml:space="preserve">　　</w:t>
      </w:r>
      <w:r w:rsidR="004743C7">
        <w:rPr>
          <w:rFonts w:hint="eastAsia"/>
        </w:rPr>
        <w:t>年</w:t>
      </w:r>
      <w:r w:rsidR="00ED6717">
        <w:rPr>
          <w:rFonts w:hint="eastAsia"/>
        </w:rPr>
        <w:t xml:space="preserve">　　</w:t>
      </w:r>
      <w:r w:rsidR="004743C7">
        <w:rPr>
          <w:rFonts w:hint="eastAsia"/>
        </w:rPr>
        <w:t>月</w:t>
      </w:r>
      <w:r w:rsidR="00ED6717">
        <w:rPr>
          <w:rFonts w:hint="eastAsia"/>
        </w:rPr>
        <w:t xml:space="preserve">　　</w:t>
      </w:r>
      <w:r w:rsidR="004743C7">
        <w:rPr>
          <w:rFonts w:hint="eastAsia"/>
        </w:rPr>
        <w:t>日</w:t>
      </w:r>
    </w:p>
    <w:p w:rsidR="004743C7" w:rsidRDefault="004743C7" w:rsidP="004743C7">
      <w:smartTag w:uri="schemas-MSNCTYST-com/MSNCTYST" w:element="MSNCTYST">
        <w:smartTagPr>
          <w:attr w:name="AddressList" w:val="43:甲佐町;"/>
          <w:attr w:name="Address" w:val="甲佐町"/>
        </w:smartTagPr>
        <w:r>
          <w:rPr>
            <w:rFonts w:hint="eastAsia"/>
          </w:rPr>
          <w:t>甲佐町</w:t>
        </w:r>
      </w:smartTag>
      <w:r>
        <w:rPr>
          <w:rFonts w:hint="eastAsia"/>
        </w:rPr>
        <w:t>福祉課　御中</w:t>
      </w:r>
    </w:p>
    <w:p w:rsidR="004743C7" w:rsidRDefault="004743C7" w:rsidP="004743C7"/>
    <w:p w:rsidR="004743C7" w:rsidRDefault="004743C7" w:rsidP="004743C7">
      <w:r>
        <w:rPr>
          <w:rFonts w:hint="eastAsia"/>
        </w:rPr>
        <w:t>サービス計画作成の参考にするため、次のとおり請求します。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3"/>
        <w:gridCol w:w="426"/>
        <w:gridCol w:w="427"/>
        <w:gridCol w:w="428"/>
        <w:gridCol w:w="427"/>
        <w:gridCol w:w="428"/>
        <w:gridCol w:w="422"/>
        <w:gridCol w:w="422"/>
        <w:gridCol w:w="423"/>
        <w:gridCol w:w="422"/>
        <w:gridCol w:w="423"/>
        <w:gridCol w:w="41"/>
        <w:gridCol w:w="1004"/>
        <w:gridCol w:w="863"/>
        <w:gridCol w:w="2345"/>
      </w:tblGrid>
      <w:tr w:rsidR="00A55707" w:rsidTr="00835EDC">
        <w:trPr>
          <w:gridAfter w:val="4"/>
          <w:wAfter w:w="4406" w:type="dxa"/>
          <w:trHeight w:val="717"/>
        </w:trPr>
        <w:tc>
          <w:tcPr>
            <w:tcW w:w="1548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A55707" w:rsidRDefault="00A55707" w:rsidP="00835EDC">
            <w:pPr>
              <w:jc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43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55707" w:rsidRDefault="00F33752" w:rsidP="004743C7">
            <w:r>
              <w:rPr>
                <w:rFonts w:hint="eastAsia"/>
              </w:rPr>
              <w:t>0</w:t>
            </w:r>
          </w:p>
        </w:tc>
        <w:tc>
          <w:tcPr>
            <w:tcW w:w="43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55707" w:rsidRDefault="00F33752" w:rsidP="004743C7">
            <w:r>
              <w:rPr>
                <w:rFonts w:hint="eastAsia"/>
              </w:rPr>
              <w:t>0</w:t>
            </w:r>
          </w:p>
        </w:tc>
        <w:tc>
          <w:tcPr>
            <w:tcW w:w="43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55707" w:rsidRDefault="00F33752" w:rsidP="004743C7">
            <w:r>
              <w:rPr>
                <w:rFonts w:hint="eastAsia"/>
              </w:rPr>
              <w:t>0</w:t>
            </w:r>
          </w:p>
        </w:tc>
        <w:tc>
          <w:tcPr>
            <w:tcW w:w="43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55707" w:rsidRDefault="00F33752" w:rsidP="004743C7">
            <w:r>
              <w:rPr>
                <w:rFonts w:hint="eastAsia"/>
              </w:rPr>
              <w:t>0</w:t>
            </w:r>
          </w:p>
        </w:tc>
        <w:tc>
          <w:tcPr>
            <w:tcW w:w="43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55707" w:rsidRDefault="00F33752" w:rsidP="004743C7">
            <w:r>
              <w:rPr>
                <w:rFonts w:hint="eastAsia"/>
              </w:rPr>
              <w:t>0</w:t>
            </w:r>
          </w:p>
        </w:tc>
        <w:tc>
          <w:tcPr>
            <w:tcW w:w="43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55707" w:rsidRDefault="00A55707" w:rsidP="004743C7"/>
        </w:tc>
        <w:tc>
          <w:tcPr>
            <w:tcW w:w="43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55707" w:rsidRDefault="00A55707" w:rsidP="004743C7"/>
        </w:tc>
        <w:tc>
          <w:tcPr>
            <w:tcW w:w="43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55707" w:rsidRDefault="00A55707" w:rsidP="004743C7"/>
        </w:tc>
        <w:tc>
          <w:tcPr>
            <w:tcW w:w="43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55707" w:rsidRDefault="00A55707" w:rsidP="004743C7"/>
        </w:tc>
        <w:tc>
          <w:tcPr>
            <w:tcW w:w="433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55707" w:rsidRDefault="00A55707" w:rsidP="004743C7"/>
        </w:tc>
      </w:tr>
      <w:tr w:rsidR="00921DAE" w:rsidTr="00835EDC">
        <w:tc>
          <w:tcPr>
            <w:tcW w:w="154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21DAE" w:rsidRDefault="00921DAE" w:rsidP="00835EDC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324" w:type="dxa"/>
            <w:gridSpan w:val="10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21DAE" w:rsidRDefault="00921DAE" w:rsidP="004743C7"/>
        </w:tc>
        <w:tc>
          <w:tcPr>
            <w:tcW w:w="4406" w:type="dxa"/>
            <w:gridSpan w:val="4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921DAE" w:rsidRDefault="00921DAE" w:rsidP="004743C7"/>
        </w:tc>
      </w:tr>
      <w:tr w:rsidR="00921DAE" w:rsidTr="00835EDC">
        <w:trPr>
          <w:trHeight w:val="971"/>
        </w:trPr>
        <w:tc>
          <w:tcPr>
            <w:tcW w:w="1548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21DAE" w:rsidRDefault="00921DAE" w:rsidP="00835EDC">
            <w:pPr>
              <w:jc w:val="center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4324" w:type="dxa"/>
            <w:gridSpan w:val="10"/>
            <w:vMerge w:val="restart"/>
            <w:shd w:val="clear" w:color="auto" w:fill="auto"/>
            <w:vAlign w:val="center"/>
          </w:tcPr>
          <w:p w:rsidR="00921DAE" w:rsidRDefault="00921DAE" w:rsidP="004743C7"/>
        </w:tc>
        <w:tc>
          <w:tcPr>
            <w:tcW w:w="1076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921DAE" w:rsidRDefault="00921DAE" w:rsidP="00835ED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330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02160F" w:rsidRDefault="00921DAE" w:rsidP="00835EDC">
            <w:pPr>
              <w:snapToGrid w:val="0"/>
            </w:pPr>
            <w:r>
              <w:rPr>
                <w:rFonts w:hint="eastAsia"/>
              </w:rPr>
              <w:t>明</w:t>
            </w:r>
            <w:r w:rsidR="0002160F">
              <w:rPr>
                <w:rFonts w:hint="eastAsia"/>
              </w:rPr>
              <w:t>治</w:t>
            </w:r>
          </w:p>
          <w:p w:rsidR="0002160F" w:rsidRDefault="00921DAE" w:rsidP="00835EDC">
            <w:pPr>
              <w:snapToGrid w:val="0"/>
            </w:pPr>
            <w:r>
              <w:rPr>
                <w:rFonts w:hint="eastAsia"/>
              </w:rPr>
              <w:t>大</w:t>
            </w:r>
            <w:r w:rsidR="0002160F">
              <w:rPr>
                <w:rFonts w:hint="eastAsia"/>
              </w:rPr>
              <w:t>正　　　年　　　月　　　日</w:t>
            </w:r>
          </w:p>
          <w:p w:rsidR="00921DAE" w:rsidRDefault="00921DAE" w:rsidP="00835EDC">
            <w:pPr>
              <w:snapToGrid w:val="0"/>
            </w:pPr>
            <w:r>
              <w:rPr>
                <w:rFonts w:hint="eastAsia"/>
              </w:rPr>
              <w:t>昭</w:t>
            </w:r>
            <w:r w:rsidR="0002160F">
              <w:rPr>
                <w:rFonts w:hint="eastAsia"/>
              </w:rPr>
              <w:t>和</w:t>
            </w:r>
          </w:p>
        </w:tc>
      </w:tr>
      <w:tr w:rsidR="00921DAE" w:rsidTr="00835EDC">
        <w:tc>
          <w:tcPr>
            <w:tcW w:w="154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21DAE" w:rsidRDefault="00921DAE" w:rsidP="00835EDC">
            <w:pPr>
              <w:jc w:val="center"/>
            </w:pPr>
          </w:p>
        </w:tc>
        <w:tc>
          <w:tcPr>
            <w:tcW w:w="4324" w:type="dxa"/>
            <w:gridSpan w:val="10"/>
            <w:vMerge/>
            <w:shd w:val="clear" w:color="auto" w:fill="auto"/>
            <w:vAlign w:val="center"/>
          </w:tcPr>
          <w:p w:rsidR="00921DAE" w:rsidRDefault="00921DAE" w:rsidP="004743C7"/>
        </w:tc>
        <w:tc>
          <w:tcPr>
            <w:tcW w:w="1076" w:type="dxa"/>
            <w:gridSpan w:val="2"/>
            <w:shd w:val="clear" w:color="auto" w:fill="auto"/>
            <w:vAlign w:val="center"/>
          </w:tcPr>
          <w:p w:rsidR="00921DAE" w:rsidRDefault="00921DAE" w:rsidP="00835EDC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3330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21DAE" w:rsidRDefault="00921DAE" w:rsidP="00835EDC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921DAE" w:rsidTr="00835EDC">
        <w:tc>
          <w:tcPr>
            <w:tcW w:w="154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21DAE" w:rsidRDefault="00921DAE" w:rsidP="00835EDC">
            <w:pPr>
              <w:jc w:val="center"/>
            </w:pPr>
            <w:r>
              <w:rPr>
                <w:rFonts w:hint="eastAsia"/>
              </w:rPr>
              <w:t>被保険者住所</w:t>
            </w:r>
          </w:p>
        </w:tc>
        <w:tc>
          <w:tcPr>
            <w:tcW w:w="8730" w:type="dxa"/>
            <w:gridSpan w:val="14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21DAE" w:rsidRDefault="00A840C0" w:rsidP="004743C7">
            <w:r>
              <w:rPr>
                <w:rFonts w:hint="eastAsia"/>
              </w:rPr>
              <w:t>〒</w:t>
            </w:r>
          </w:p>
          <w:p w:rsidR="00A840C0" w:rsidRDefault="00A840C0" w:rsidP="004743C7"/>
          <w:p w:rsidR="00A840C0" w:rsidRDefault="00993580" w:rsidP="00835EDC">
            <w:pPr>
              <w:jc w:val="center"/>
            </w:pPr>
            <w:r>
              <w:rPr>
                <w:rFonts w:hint="eastAsia"/>
              </w:rPr>
              <w:t xml:space="preserve">　　　　　　　　　　　　　　　</w:t>
            </w:r>
            <w:r w:rsidR="00A840C0">
              <w:rPr>
                <w:rFonts w:hint="eastAsia"/>
              </w:rPr>
              <w:t>℡　　　（　　　　　）</w:t>
            </w:r>
          </w:p>
        </w:tc>
      </w:tr>
      <w:tr w:rsidR="00A840C0" w:rsidTr="00835EDC">
        <w:trPr>
          <w:trHeight w:val="1019"/>
        </w:trPr>
        <w:tc>
          <w:tcPr>
            <w:tcW w:w="7848" w:type="dxa"/>
            <w:gridSpan w:val="14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840C0" w:rsidRDefault="00A840C0" w:rsidP="004743C7">
            <w:r>
              <w:rPr>
                <w:rFonts w:hint="eastAsia"/>
              </w:rPr>
              <w:t>必要な帳票</w:t>
            </w:r>
          </w:p>
          <w:p w:rsidR="00A840C0" w:rsidRDefault="00A840C0" w:rsidP="00835EDC">
            <w:pPr>
              <w:ind w:firstLineChars="100" w:firstLine="210"/>
            </w:pPr>
            <w:r>
              <w:rPr>
                <w:rFonts w:hint="eastAsia"/>
              </w:rPr>
              <w:t>□認定調査票（概況・基本調査）　□調査員の特記事項　　□主治医意見書</w:t>
            </w:r>
          </w:p>
        </w:tc>
        <w:tc>
          <w:tcPr>
            <w:tcW w:w="243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840C0" w:rsidRDefault="00A840C0" w:rsidP="004743C7">
            <w:r>
              <w:rPr>
                <w:rFonts w:hint="eastAsia"/>
              </w:rPr>
              <w:t>方法</w:t>
            </w:r>
          </w:p>
          <w:p w:rsidR="00A840C0" w:rsidRDefault="00AD75C7" w:rsidP="00835EDC">
            <w:pPr>
              <w:jc w:val="center"/>
            </w:pPr>
            <w:r>
              <w:rPr>
                <w:rFonts w:hint="eastAsia"/>
              </w:rPr>
              <w:t>□</w:t>
            </w:r>
            <w:r w:rsidR="00A840C0">
              <w:rPr>
                <w:rFonts w:hint="eastAsia"/>
              </w:rPr>
              <w:t>閲覧　　□交付</w:t>
            </w:r>
          </w:p>
        </w:tc>
      </w:tr>
      <w:tr w:rsidR="00A840C0" w:rsidTr="00835EDC">
        <w:trPr>
          <w:trHeight w:val="1080"/>
        </w:trPr>
        <w:tc>
          <w:tcPr>
            <w:tcW w:w="154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840C0" w:rsidRDefault="00A840C0" w:rsidP="00835EDC">
            <w:pPr>
              <w:jc w:val="center"/>
            </w:pPr>
            <w:r>
              <w:rPr>
                <w:rFonts w:hint="eastAsia"/>
              </w:rPr>
              <w:t>請求者住所</w:t>
            </w:r>
          </w:p>
        </w:tc>
        <w:tc>
          <w:tcPr>
            <w:tcW w:w="8730" w:type="dxa"/>
            <w:gridSpan w:val="14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840C0" w:rsidRDefault="00993580" w:rsidP="004743C7">
            <w:r>
              <w:rPr>
                <w:rFonts w:hint="eastAsia"/>
              </w:rPr>
              <w:t>〒</w:t>
            </w:r>
          </w:p>
          <w:p w:rsidR="00993580" w:rsidRDefault="00993580" w:rsidP="004743C7"/>
          <w:p w:rsidR="00993580" w:rsidRDefault="00993580" w:rsidP="00835EDC">
            <w:pPr>
              <w:jc w:val="center"/>
            </w:pPr>
            <w:r>
              <w:rPr>
                <w:rFonts w:hint="eastAsia"/>
              </w:rPr>
              <w:t xml:space="preserve">　　　　　　　　　　　　　　　℡　　　（　　　　　）</w:t>
            </w:r>
          </w:p>
        </w:tc>
      </w:tr>
      <w:tr w:rsidR="00621C38" w:rsidTr="00835EDC">
        <w:trPr>
          <w:trHeight w:val="1080"/>
        </w:trPr>
        <w:tc>
          <w:tcPr>
            <w:tcW w:w="154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621C38" w:rsidRDefault="00621C38" w:rsidP="00835EDC">
            <w:pPr>
              <w:jc w:val="center"/>
            </w:pPr>
            <w:r>
              <w:rPr>
                <w:rFonts w:hint="eastAsia"/>
              </w:rPr>
              <w:t>請求者氏名</w:t>
            </w:r>
          </w:p>
        </w:tc>
        <w:tc>
          <w:tcPr>
            <w:tcW w:w="4365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1C38" w:rsidRPr="00835EDC" w:rsidRDefault="00621C38" w:rsidP="004743C7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　　　　　　　　　　　　　　　　　</w:t>
            </w:r>
            <w:r w:rsidRPr="00835EDC">
              <w:rPr>
                <w:rFonts w:hint="eastAsia"/>
                <w:color w:val="99CC00"/>
                <w:sz w:val="16"/>
                <w:szCs w:val="16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4365" w:type="dxa"/>
            <w:gridSpan w:val="3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21C38" w:rsidRDefault="00621C38" w:rsidP="00621C38">
            <w:r>
              <w:rPr>
                <w:rFonts w:hint="eastAsia"/>
              </w:rPr>
              <w:t>所属</w:t>
            </w:r>
          </w:p>
        </w:tc>
      </w:tr>
      <w:tr w:rsidR="00993580" w:rsidTr="00835EDC">
        <w:trPr>
          <w:trHeight w:val="1080"/>
        </w:trPr>
        <w:tc>
          <w:tcPr>
            <w:tcW w:w="154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993580" w:rsidRDefault="00993580" w:rsidP="00835EDC">
            <w:pPr>
              <w:jc w:val="center"/>
            </w:pPr>
            <w:r w:rsidRPr="00802CF4">
              <w:rPr>
                <w:rFonts w:hint="eastAsia"/>
                <w:spacing w:val="30"/>
                <w:kern w:val="0"/>
                <w:fitText w:val="1050" w:id="-1518188288"/>
              </w:rPr>
              <w:t>被保険</w:t>
            </w:r>
            <w:r w:rsidRPr="00802CF4">
              <w:rPr>
                <w:rFonts w:hint="eastAsia"/>
                <w:spacing w:val="15"/>
                <w:kern w:val="0"/>
                <w:fitText w:val="1050" w:id="-1518188288"/>
              </w:rPr>
              <w:t>者</w:t>
            </w:r>
          </w:p>
          <w:p w:rsidR="00993580" w:rsidRDefault="00993580" w:rsidP="00835EDC">
            <w:pPr>
              <w:jc w:val="center"/>
            </w:pPr>
            <w:r w:rsidRPr="00802CF4">
              <w:rPr>
                <w:rFonts w:hint="eastAsia"/>
                <w:spacing w:val="30"/>
                <w:kern w:val="0"/>
                <w:fitText w:val="1050" w:id="-1518188287"/>
              </w:rPr>
              <w:t>との続</w:t>
            </w:r>
            <w:r w:rsidRPr="00802CF4">
              <w:rPr>
                <w:rFonts w:hint="eastAsia"/>
                <w:spacing w:val="15"/>
                <w:kern w:val="0"/>
                <w:fitText w:val="1050" w:id="-1518188287"/>
              </w:rPr>
              <w:t>柄</w:t>
            </w:r>
          </w:p>
        </w:tc>
        <w:tc>
          <w:tcPr>
            <w:tcW w:w="8730" w:type="dxa"/>
            <w:gridSpan w:val="14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93580" w:rsidRDefault="00993580" w:rsidP="00835EDC">
            <w:pPr>
              <w:jc w:val="center"/>
            </w:pPr>
            <w:r>
              <w:rPr>
                <w:rFonts w:hint="eastAsia"/>
              </w:rPr>
              <w:t>□　被保険者本人　　　　　□　親族　　　　□　居宅介護支援事業所等</w:t>
            </w:r>
          </w:p>
        </w:tc>
      </w:tr>
    </w:tbl>
    <w:p w:rsidR="004743C7" w:rsidRDefault="00993580" w:rsidP="004743C7">
      <w:r>
        <w:rPr>
          <w:rFonts w:hint="eastAsia"/>
        </w:rPr>
        <w:t>（注意）：この請求で知り得た情報は、目的外使用を禁じる。</w:t>
      </w:r>
    </w:p>
    <w:p w:rsidR="003206B6" w:rsidRDefault="003206B6" w:rsidP="004743C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1241"/>
        <w:gridCol w:w="1241"/>
        <w:gridCol w:w="1240"/>
        <w:gridCol w:w="1676"/>
      </w:tblGrid>
      <w:tr w:rsidR="00ED6717" w:rsidTr="00835EDC">
        <w:trPr>
          <w:trHeight w:val="565"/>
        </w:trPr>
        <w:tc>
          <w:tcPr>
            <w:tcW w:w="8568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D6717" w:rsidRDefault="00ED6717" w:rsidP="004743C7">
            <w:r>
              <w:rPr>
                <w:rFonts w:hint="eastAsia"/>
              </w:rPr>
              <w:t>保険者記入欄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ED6717" w:rsidRDefault="00ED6717" w:rsidP="00835EDC">
            <w:pPr>
              <w:jc w:val="center"/>
            </w:pPr>
            <w:r>
              <w:rPr>
                <w:rFonts w:hint="eastAsia"/>
              </w:rPr>
              <w:t>受付印</w:t>
            </w:r>
          </w:p>
        </w:tc>
      </w:tr>
      <w:tr w:rsidR="00E1097A" w:rsidTr="00835EDC">
        <w:trPr>
          <w:trHeight w:val="1250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097A" w:rsidRDefault="00E1097A" w:rsidP="009F6E17">
            <w:r>
              <w:rPr>
                <w:rFonts w:hint="eastAsia"/>
              </w:rPr>
              <w:t xml:space="preserve">審査会開催日　</w:t>
            </w:r>
          </w:p>
          <w:p w:rsidR="00E1097A" w:rsidRDefault="002366D7" w:rsidP="00835EDC">
            <w:pPr>
              <w:jc w:val="center"/>
            </w:pPr>
            <w:r>
              <w:rPr>
                <w:rFonts w:hint="eastAsia"/>
              </w:rPr>
              <w:t>令和</w:t>
            </w:r>
            <w:r w:rsidR="00E1097A">
              <w:rPr>
                <w:rFonts w:hint="eastAsia"/>
              </w:rPr>
              <w:t xml:space="preserve">　　年　　月　　日　　　第　　合議体</w:t>
            </w:r>
          </w:p>
        </w:tc>
        <w:tc>
          <w:tcPr>
            <w:tcW w:w="1260" w:type="dxa"/>
            <w:shd w:val="clear" w:color="auto" w:fill="auto"/>
          </w:tcPr>
          <w:p w:rsidR="00E1097A" w:rsidRDefault="00E1097A" w:rsidP="00835EDC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1260" w:type="dxa"/>
            <w:shd w:val="clear" w:color="auto" w:fill="auto"/>
          </w:tcPr>
          <w:p w:rsidR="00E1097A" w:rsidRDefault="00E1097A" w:rsidP="00835EDC">
            <w:pPr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1260" w:type="dxa"/>
            <w:shd w:val="clear" w:color="auto" w:fill="auto"/>
          </w:tcPr>
          <w:p w:rsidR="00E1097A" w:rsidRDefault="00E1097A" w:rsidP="00835EDC">
            <w:pPr>
              <w:jc w:val="center"/>
            </w:pPr>
            <w:r>
              <w:rPr>
                <w:rFonts w:hint="eastAsia"/>
              </w:rPr>
              <w:t>担当</w:t>
            </w:r>
          </w:p>
        </w:tc>
        <w:tc>
          <w:tcPr>
            <w:tcW w:w="1710" w:type="dxa"/>
            <w:vMerge/>
            <w:shd w:val="clear" w:color="auto" w:fill="auto"/>
          </w:tcPr>
          <w:p w:rsidR="00E1097A" w:rsidRDefault="00E1097A" w:rsidP="004743C7"/>
        </w:tc>
      </w:tr>
      <w:tr w:rsidR="003206B6" w:rsidTr="00835EDC">
        <w:trPr>
          <w:trHeight w:val="2315"/>
        </w:trPr>
        <w:tc>
          <w:tcPr>
            <w:tcW w:w="10278" w:type="dxa"/>
            <w:gridSpan w:val="5"/>
            <w:shd w:val="clear" w:color="auto" w:fill="auto"/>
            <w:vAlign w:val="center"/>
          </w:tcPr>
          <w:p w:rsidR="00AD75C7" w:rsidRDefault="003206B6" w:rsidP="00E1097A">
            <w:r>
              <w:rPr>
                <w:rFonts w:hint="eastAsia"/>
              </w:rPr>
              <w:t>【決定】</w:t>
            </w:r>
            <w:r w:rsidR="002366D7">
              <w:rPr>
                <w:rFonts w:hint="eastAsia"/>
              </w:rPr>
              <w:t>令和</w:t>
            </w:r>
            <w:r w:rsidR="00E1097A">
              <w:rPr>
                <w:rFonts w:hint="eastAsia"/>
              </w:rPr>
              <w:t xml:space="preserve">　　年　　月　　日</w:t>
            </w:r>
          </w:p>
          <w:p w:rsidR="003206B6" w:rsidRDefault="003206B6" w:rsidP="00835EDC">
            <w:pPr>
              <w:ind w:firstLineChars="400" w:firstLine="840"/>
            </w:pPr>
            <w:r>
              <w:rPr>
                <w:rFonts w:hint="eastAsia"/>
              </w:rPr>
              <w:t xml:space="preserve">　　　　　　　　　　　　　　　　　可　　　</w:t>
            </w:r>
            <w:r w:rsidR="00AD75C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不可</w:t>
            </w:r>
          </w:p>
          <w:p w:rsidR="003206B6" w:rsidRDefault="003206B6" w:rsidP="00835EDC">
            <w:pPr>
              <w:ind w:firstLineChars="300" w:firstLine="630"/>
            </w:pPr>
            <w:r>
              <w:rPr>
                <w:rFonts w:hint="eastAsia"/>
              </w:rPr>
              <w:t xml:space="preserve">認定調査票（概況・基本調査）　　　　□　　　　　□（理由：　　　　　</w:t>
            </w:r>
            <w:r w:rsidR="00AD75C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 w:rsidR="00D666F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）</w:t>
            </w:r>
          </w:p>
          <w:p w:rsidR="003206B6" w:rsidRDefault="003206B6" w:rsidP="00835EDC">
            <w:pPr>
              <w:ind w:firstLineChars="300" w:firstLine="630"/>
            </w:pPr>
            <w:r>
              <w:rPr>
                <w:rFonts w:hint="eastAsia"/>
              </w:rPr>
              <w:t xml:space="preserve">調査員の特記事項　　　　　　　　　　□　　　　　□（理由：　　　　　</w:t>
            </w:r>
            <w:r w:rsidR="00AD75C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D666F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）</w:t>
            </w:r>
          </w:p>
          <w:p w:rsidR="003206B6" w:rsidRDefault="003206B6" w:rsidP="00835EDC">
            <w:pPr>
              <w:ind w:firstLineChars="300" w:firstLine="630"/>
            </w:pPr>
            <w:r>
              <w:rPr>
                <w:rFonts w:hint="eastAsia"/>
              </w:rPr>
              <w:t xml:space="preserve">主治医意見書　　　　　　　　　　　　□　　　　　□（理由：　　　　　　</w:t>
            </w:r>
            <w:r w:rsidR="00AD75C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D666F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）</w:t>
            </w:r>
          </w:p>
          <w:p w:rsidR="00AD75C7" w:rsidRDefault="00AD75C7" w:rsidP="00835EDC">
            <w:pPr>
              <w:ind w:firstLineChars="300" w:firstLine="630"/>
            </w:pPr>
          </w:p>
        </w:tc>
      </w:tr>
    </w:tbl>
    <w:p w:rsidR="00993580" w:rsidRDefault="00993580" w:rsidP="004743C7"/>
    <w:sectPr w:rsidR="00993580" w:rsidSect="003206B6">
      <w:pgSz w:w="11906" w:h="16838"/>
      <w:pgMar w:top="900" w:right="746" w:bottom="5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752" w:rsidRDefault="00F33752" w:rsidP="00F33752">
      <w:r>
        <w:separator/>
      </w:r>
    </w:p>
  </w:endnote>
  <w:endnote w:type="continuationSeparator" w:id="0">
    <w:p w:rsidR="00F33752" w:rsidRDefault="00F33752" w:rsidP="00F33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752" w:rsidRDefault="00F33752" w:rsidP="00F33752">
      <w:r>
        <w:separator/>
      </w:r>
    </w:p>
  </w:footnote>
  <w:footnote w:type="continuationSeparator" w:id="0">
    <w:p w:rsidR="00F33752" w:rsidRDefault="00F33752" w:rsidP="00F33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84C9D"/>
    <w:multiLevelType w:val="hybridMultilevel"/>
    <w:tmpl w:val="DB7CD49E"/>
    <w:lvl w:ilvl="0" w:tplc="09CACAB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B90A88"/>
    <w:multiLevelType w:val="hybridMultilevel"/>
    <w:tmpl w:val="7BC8372C"/>
    <w:lvl w:ilvl="0" w:tplc="2766E750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3C7"/>
    <w:rsid w:val="0002160F"/>
    <w:rsid w:val="0003244A"/>
    <w:rsid w:val="000F3079"/>
    <w:rsid w:val="00157EF0"/>
    <w:rsid w:val="002366D7"/>
    <w:rsid w:val="00273BA5"/>
    <w:rsid w:val="003206B6"/>
    <w:rsid w:val="003E1D3D"/>
    <w:rsid w:val="003F3A49"/>
    <w:rsid w:val="004743C7"/>
    <w:rsid w:val="00621C38"/>
    <w:rsid w:val="00716F53"/>
    <w:rsid w:val="007327EB"/>
    <w:rsid w:val="007C6D32"/>
    <w:rsid w:val="00802CF4"/>
    <w:rsid w:val="00835EDC"/>
    <w:rsid w:val="00921DAE"/>
    <w:rsid w:val="00993580"/>
    <w:rsid w:val="009F6E17"/>
    <w:rsid w:val="00A55707"/>
    <w:rsid w:val="00A840C0"/>
    <w:rsid w:val="00AD75C7"/>
    <w:rsid w:val="00D666F4"/>
    <w:rsid w:val="00E1097A"/>
    <w:rsid w:val="00ED6717"/>
    <w:rsid w:val="00F33752"/>
    <w:rsid w:val="00F6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6DF48B2"/>
  <w15:chartTrackingRefBased/>
  <w15:docId w15:val="{962533F5-4F2E-4742-8B83-297B2239F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4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337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33752"/>
    <w:rPr>
      <w:kern w:val="2"/>
      <w:sz w:val="21"/>
      <w:szCs w:val="24"/>
    </w:rPr>
  </w:style>
  <w:style w:type="paragraph" w:styleId="a6">
    <w:name w:val="footer"/>
    <w:basedOn w:val="a"/>
    <w:link w:val="a7"/>
    <w:rsid w:val="00F337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337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298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要介護（要支援）認定に係る書類の閲覧（交付）申請書</vt:lpstr>
      <vt:lpstr>要介護（要支援）認定に係る書類の閲覧（交付）申請書</vt:lpstr>
    </vt:vector>
  </TitlesOfParts>
  <Company>Hewlett-Packard Company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要介護（要支援）認定に係る書類の閲覧（交付）申請書</dc:title>
  <dc:subject/>
  <dc:creator>RENGOU</dc:creator>
  <cp:keywords/>
  <cp:lastModifiedBy>井島 賢吾</cp:lastModifiedBy>
  <cp:revision>2</cp:revision>
  <cp:lastPrinted>2013-08-12T05:59:00Z</cp:lastPrinted>
  <dcterms:created xsi:type="dcterms:W3CDTF">2021-06-17T07:09:00Z</dcterms:created>
  <dcterms:modified xsi:type="dcterms:W3CDTF">2021-06-17T07:09:00Z</dcterms:modified>
</cp:coreProperties>
</file>